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BC" w:rsidRDefault="00CE52BC" w:rsidP="00CE52B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8675" cy="1028700"/>
            <wp:effectExtent l="19050" t="0" r="9525" b="0"/>
            <wp:docPr id="2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BC" w:rsidRPr="00017CEA" w:rsidRDefault="00CE52BC" w:rsidP="00CE52BC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52BC" w:rsidRPr="00017CEA" w:rsidRDefault="0059543A" w:rsidP="005954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E52BC" w:rsidRPr="00017CEA" w:rsidRDefault="0059543A" w:rsidP="00CE52BC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ПОСЕЛКА ВОЛЬГИНСКИЙ</w:t>
      </w:r>
    </w:p>
    <w:p w:rsidR="00CE52BC" w:rsidRPr="00017CEA" w:rsidRDefault="00CE52BC" w:rsidP="00CE52BC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7CEA">
        <w:rPr>
          <w:rFonts w:ascii="Times New Roman" w:hAnsi="Times New Roman" w:cs="Times New Roman"/>
          <w:b/>
          <w:caps/>
          <w:sz w:val="28"/>
          <w:szCs w:val="28"/>
        </w:rPr>
        <w:t>Петушинского района</w:t>
      </w:r>
    </w:p>
    <w:p w:rsidR="00CE52BC" w:rsidRPr="00017CEA" w:rsidRDefault="00CE52BC" w:rsidP="00CE52BC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7CEA">
        <w:rPr>
          <w:rFonts w:ascii="Times New Roman" w:hAnsi="Times New Roman" w:cs="Times New Roman"/>
          <w:b/>
          <w:caps/>
          <w:sz w:val="28"/>
          <w:szCs w:val="28"/>
        </w:rPr>
        <w:t>Владимирской области</w:t>
      </w:r>
    </w:p>
    <w:p w:rsidR="00CE52BC" w:rsidRPr="00A361FB" w:rsidRDefault="001B547F" w:rsidP="00CE52BC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6F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6F9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tbl>
      <w:tblPr>
        <w:tblStyle w:val="a9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786"/>
      </w:tblGrid>
      <w:tr w:rsidR="00D842EC" w:rsidRPr="00453165" w:rsidTr="00DA5EDC">
        <w:tc>
          <w:tcPr>
            <w:tcW w:w="5353" w:type="dxa"/>
          </w:tcPr>
          <w:p w:rsidR="00D842EC" w:rsidRPr="003C4126" w:rsidRDefault="00D842EC" w:rsidP="003C4126">
            <w:pPr>
              <w:spacing w:after="120"/>
              <w:rPr>
                <w:i/>
                <w:iCs/>
                <w:sz w:val="24"/>
                <w:szCs w:val="24"/>
              </w:rPr>
            </w:pPr>
            <w:r w:rsidRPr="003C4126">
              <w:rPr>
                <w:i/>
                <w:iCs/>
                <w:sz w:val="24"/>
                <w:szCs w:val="24"/>
              </w:rPr>
              <w:t xml:space="preserve">О проведении аукциона по продаже </w:t>
            </w:r>
            <w:r w:rsidR="00283400" w:rsidRPr="003C4126">
              <w:rPr>
                <w:i/>
                <w:iCs/>
                <w:sz w:val="24"/>
                <w:szCs w:val="24"/>
              </w:rPr>
              <w:t xml:space="preserve">здания </w:t>
            </w:r>
            <w:r w:rsidR="003C4126" w:rsidRPr="003C4126">
              <w:rPr>
                <w:i/>
                <w:sz w:val="24"/>
                <w:szCs w:val="24"/>
                <w:shd w:val="clear" w:color="auto" w:fill="FFFFFF"/>
              </w:rPr>
              <w:t>зала торжеств</w:t>
            </w:r>
            <w:r w:rsidR="00283400" w:rsidRPr="003C4126">
              <w:rPr>
                <w:i/>
                <w:iCs/>
                <w:sz w:val="24"/>
                <w:szCs w:val="24"/>
              </w:rPr>
              <w:t xml:space="preserve">, площадью </w:t>
            </w:r>
            <w:r w:rsidR="003C4126" w:rsidRPr="003C4126">
              <w:rPr>
                <w:i/>
                <w:sz w:val="24"/>
                <w:szCs w:val="24"/>
                <w:shd w:val="clear" w:color="auto" w:fill="FFFFFF"/>
              </w:rPr>
              <w:t xml:space="preserve">428,60 </w:t>
            </w:r>
            <w:r w:rsidR="00283400" w:rsidRPr="003C4126">
              <w:rPr>
                <w:i/>
                <w:iCs/>
                <w:sz w:val="24"/>
                <w:szCs w:val="24"/>
              </w:rPr>
              <w:t xml:space="preserve">кв.м. на земельном участке площадью </w:t>
            </w:r>
            <w:r w:rsidR="003C4126" w:rsidRPr="003C4126">
              <w:rPr>
                <w:i/>
                <w:sz w:val="24"/>
                <w:szCs w:val="24"/>
                <w:shd w:val="clear" w:color="auto" w:fill="FFFFFF"/>
              </w:rPr>
              <w:t xml:space="preserve">1036,00 </w:t>
            </w:r>
            <w:r w:rsidR="00283400" w:rsidRPr="003C4126">
              <w:rPr>
                <w:i/>
                <w:iCs/>
                <w:sz w:val="24"/>
                <w:szCs w:val="24"/>
              </w:rPr>
              <w:t xml:space="preserve">кв.м, </w:t>
            </w:r>
            <w:r w:rsidR="003C4126">
              <w:rPr>
                <w:i/>
                <w:iCs/>
                <w:sz w:val="24"/>
                <w:szCs w:val="24"/>
              </w:rPr>
              <w:t>р</w:t>
            </w:r>
            <w:r w:rsidR="00283400" w:rsidRPr="003C4126">
              <w:rPr>
                <w:i/>
                <w:iCs/>
                <w:sz w:val="24"/>
                <w:szCs w:val="24"/>
              </w:rPr>
              <w:t xml:space="preserve">асположенного по адресу: Владимирская область, Петушинский район, пос. Вольгинский, ул. </w:t>
            </w:r>
            <w:r w:rsidR="003C4126" w:rsidRPr="003C4126">
              <w:rPr>
                <w:i/>
                <w:sz w:val="24"/>
                <w:szCs w:val="24"/>
                <w:shd w:val="clear" w:color="auto" w:fill="FFFFFF"/>
              </w:rPr>
              <w:t>Старовская, д. 9а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D842EC" w:rsidRPr="00453165" w:rsidRDefault="00D842EC" w:rsidP="00D842EC">
            <w:pPr>
              <w:spacing w:after="120"/>
              <w:rPr>
                <w:i/>
                <w:sz w:val="24"/>
                <w:szCs w:val="24"/>
              </w:rPr>
            </w:pPr>
          </w:p>
        </w:tc>
      </w:tr>
    </w:tbl>
    <w:p w:rsidR="00651753" w:rsidRPr="002927CD" w:rsidRDefault="001B547F" w:rsidP="00CB48BC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D842EC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законом от 21.12.2001 № 178-ФЗ «О приватизации государственного и муниципального имущества», </w:t>
      </w:r>
      <w:r w:rsidR="002927CD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5404E3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Правительства РФ </w:t>
      </w:r>
      <w:r w:rsidR="002927CD" w:rsidRPr="002927CD">
        <w:rPr>
          <w:rFonts w:ascii="Times New Roman" w:hAnsi="Times New Roman" w:cs="Times New Roman"/>
          <w:b w:val="0"/>
          <w:sz w:val="28"/>
          <w:szCs w:val="28"/>
        </w:rPr>
        <w:t>от 27.08.2012 № 860 «Об организации и проведении продажи государственного или муниципального имущества в электронной форме»</w:t>
      </w:r>
      <w:r w:rsidR="005404E3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9D12C1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D842EC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оложением «О порядке владения, пользования и распоряжения имуществом, находящимся в муниципальной собственности муниципального образования «Поселок </w:t>
      </w:r>
      <w:r w:rsidR="003431A1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842EC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ольгинский</w:t>
      </w:r>
      <w:r w:rsid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31A1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D842EC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етушинского района </w:t>
      </w:r>
      <w:r w:rsidR="003431A1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842EC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ладимирской области», утвержденным решением Совета народных депутатов </w:t>
      </w:r>
      <w:r w:rsidR="002F0A89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поселка Вольгинский</w:t>
      </w:r>
      <w:r w:rsid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42EC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F0A89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D842EC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2.08.20</w:t>
      </w:r>
      <w:r w:rsidR="002F0A89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D842EC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2F0A89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="00D842EC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r w:rsidR="002F0A89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D842EC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363CE4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 </w:t>
      </w:r>
      <w:r w:rsidR="002927CD" w:rsidRPr="002927CD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поселка Вольгинский Петушинского района Владимирской области от 30.06.2022 32/7 «Об утверждении программы приватизации муниципального имущества муниципального образования  поселок Вольгинский Петушинского района Владимирской области на 2022 год»</w:t>
      </w:r>
      <w:r w:rsidR="00363CE4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842EC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основании отч</w:t>
      </w:r>
      <w:r w:rsidR="000A69B5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D842EC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 </w:t>
      </w:r>
      <w:r w:rsidR="00651753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CB48BC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927CD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9/22 частнопрактикующе</w:t>
      </w:r>
      <w:r w:rsidR="00D842EC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 оценщика </w:t>
      </w:r>
      <w:r w:rsidR="00CB48BC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Лазарев</w:t>
      </w:r>
      <w:r w:rsidR="002927CD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B48BC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</w:t>
      </w:r>
      <w:r w:rsidR="00651753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>.А.</w:t>
      </w:r>
      <w:r w:rsidR="002927CD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</w:t>
      </w:r>
      <w:r w:rsidR="00D842EC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оценке рыночной стоимости </w:t>
      </w:r>
      <w:r w:rsidR="002927CD" w:rsidRPr="00292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нежилого здания и земельного участка, расположенных по адресу: </w:t>
      </w:r>
      <w:r w:rsidR="002927CD" w:rsidRPr="002927CD">
        <w:rPr>
          <w:rFonts w:ascii="Times New Roman" w:hAnsi="Times New Roman" w:cs="Times New Roman"/>
          <w:b w:val="0"/>
          <w:sz w:val="28"/>
          <w:szCs w:val="28"/>
        </w:rPr>
        <w:t>Владимирская область, Петушинский район, поселок Вольгинский, ул. Старовская, д. 9а»</w:t>
      </w:r>
    </w:p>
    <w:p w:rsidR="00D842EC" w:rsidRPr="00DA5EDC" w:rsidRDefault="00D842EC" w:rsidP="0065175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60"/>
          <w:sz w:val="28"/>
          <w:szCs w:val="28"/>
        </w:rPr>
      </w:pPr>
      <w:r w:rsidRPr="00DA5EDC">
        <w:rPr>
          <w:rFonts w:ascii="Times New Roman" w:hAnsi="Times New Roman" w:cs="Times New Roman"/>
          <w:b w:val="0"/>
          <w:spacing w:val="60"/>
          <w:sz w:val="28"/>
          <w:szCs w:val="28"/>
        </w:rPr>
        <w:t>постановляю:</w:t>
      </w:r>
    </w:p>
    <w:p w:rsidR="002927CD" w:rsidRDefault="002927CD" w:rsidP="002927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CD">
        <w:rPr>
          <w:rFonts w:ascii="Times New Roman" w:hAnsi="Times New Roman" w:cs="Times New Roman"/>
          <w:sz w:val="28"/>
          <w:szCs w:val="28"/>
        </w:rPr>
        <w:t>Утвердить информационное сообщение о проведении открытого аукциона в электронной форме</w:t>
      </w:r>
      <w:r w:rsidRPr="002927CD">
        <w:rPr>
          <w:sz w:val="28"/>
          <w:szCs w:val="28"/>
        </w:rPr>
        <w:t xml:space="preserve"> </w:t>
      </w:r>
      <w:r w:rsidRPr="002927CD">
        <w:rPr>
          <w:rFonts w:ascii="Times New Roman" w:hAnsi="Times New Roman" w:cs="Times New Roman"/>
          <w:sz w:val="28"/>
          <w:szCs w:val="28"/>
        </w:rPr>
        <w:t xml:space="preserve">по реализации муниципального имущества </w:t>
      </w:r>
      <w:r w:rsidRPr="002927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поселок Вольгинский Петушинского района Владимирской области на 2022 год </w:t>
      </w:r>
      <w:r w:rsidRPr="002927CD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(далее - И</w:t>
      </w:r>
      <w:r w:rsidRPr="002927CD">
        <w:rPr>
          <w:rFonts w:ascii="Times New Roman" w:hAnsi="Times New Roman" w:cs="Times New Roman"/>
          <w:sz w:val="28"/>
          <w:szCs w:val="28"/>
        </w:rPr>
        <w:t>нформационное сообщение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27CD">
        <w:rPr>
          <w:rFonts w:ascii="Times New Roman" w:hAnsi="Times New Roman" w:cs="Times New Roman"/>
          <w:sz w:val="28"/>
          <w:szCs w:val="28"/>
        </w:rPr>
        <w:t>.</w:t>
      </w:r>
    </w:p>
    <w:p w:rsidR="002927CD" w:rsidRPr="002927CD" w:rsidRDefault="002927CD" w:rsidP="002927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Определить: </w:t>
      </w:r>
    </w:p>
    <w:p w:rsidR="002927CD" w:rsidRPr="002927CD" w:rsidRDefault="002927CD" w:rsidP="002927C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92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редмет продажи - Здание, назначение: нежилое, кадастровый № 33:13: 050201:2926, площадью 428,60 кв.м, наименование: зал торжеств, расположенное по адресу: Владимирская область, Петушинский район, п. </w:t>
      </w:r>
      <w:r w:rsidRPr="002927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Вольгинский, ул. Старовская, д. 9а, с земельн</w:t>
      </w:r>
      <w:r w:rsidR="00B3367B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292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B3367B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2927CD">
        <w:rPr>
          <w:rFonts w:ascii="Times New Roman" w:hAnsi="Times New Roman" w:cs="Times New Roman"/>
          <w:sz w:val="28"/>
          <w:szCs w:val="28"/>
          <w:shd w:val="clear" w:color="auto" w:fill="FFFFFF"/>
        </w:rPr>
        <w:t>, кадастровый номер 33:13:050</w:t>
      </w:r>
      <w:r w:rsidR="003C4126">
        <w:rPr>
          <w:rFonts w:ascii="Times New Roman" w:hAnsi="Times New Roman" w:cs="Times New Roman"/>
          <w:sz w:val="28"/>
          <w:szCs w:val="28"/>
          <w:shd w:val="clear" w:color="auto" w:fill="FFFFFF"/>
        </w:rPr>
        <w:t>201:3250, площадью 1036,00 кв.м</w:t>
      </w:r>
      <w:r w:rsidRPr="002927CD">
        <w:rPr>
          <w:rFonts w:ascii="Times New Roman" w:hAnsi="Times New Roman" w:cs="Times New Roman"/>
          <w:sz w:val="28"/>
          <w:szCs w:val="28"/>
          <w:shd w:val="clear" w:color="auto" w:fill="FFFFFF"/>
        </w:rPr>
        <w:t>, категория земель: земли населенных пунктов, вид разрешенного использования: ресторан, на котором расположен данный объект недвижимости.</w:t>
      </w:r>
    </w:p>
    <w:p w:rsidR="002927CD" w:rsidRPr="002927CD" w:rsidRDefault="002927CD" w:rsidP="002927CD">
      <w:pPr>
        <w:pStyle w:val="a3"/>
        <w:numPr>
          <w:ilvl w:val="1"/>
          <w:numId w:val="1"/>
        </w:numPr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CD">
        <w:rPr>
          <w:rFonts w:ascii="Times New Roman" w:hAnsi="Times New Roman" w:cs="Times New Roman"/>
          <w:sz w:val="28"/>
          <w:szCs w:val="28"/>
        </w:rPr>
        <w:t>Начальная цена предмета продажи - 6 186 000,00 рублей (Шесть миллионов сто восемьдесят шесть тысяч рублей 00 коп.) (без учета НДС).</w:t>
      </w:r>
    </w:p>
    <w:p w:rsidR="002927CD" w:rsidRPr="002927CD" w:rsidRDefault="002927CD" w:rsidP="002927C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CD">
        <w:rPr>
          <w:rFonts w:ascii="Times New Roman" w:hAnsi="Times New Roman" w:cs="Times New Roman"/>
          <w:sz w:val="28"/>
          <w:szCs w:val="28"/>
        </w:rPr>
        <w:t>Повышение начальной цены аукциона,«шаг аукциона» 5 % - 309 300,00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7CD" w:rsidRPr="002927CD" w:rsidRDefault="002927CD" w:rsidP="002927CD">
      <w:pPr>
        <w:pStyle w:val="af1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927CD">
        <w:rPr>
          <w:sz w:val="28"/>
          <w:szCs w:val="28"/>
        </w:rPr>
        <w:t xml:space="preserve">Размер задатка 20 % от начальной цены предмета продажи - 1 237 200,00 рублей. </w:t>
      </w:r>
    </w:p>
    <w:p w:rsidR="00D842EC" w:rsidRDefault="002927CD" w:rsidP="007134D4">
      <w:pPr>
        <w:pStyle w:val="ab"/>
        <w:tabs>
          <w:tab w:val="left" w:pos="0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42EC" w:rsidRPr="00885500">
        <w:rPr>
          <w:sz w:val="28"/>
          <w:szCs w:val="28"/>
        </w:rPr>
        <w:t>.</w:t>
      </w:r>
      <w:r w:rsidR="00651753">
        <w:rPr>
          <w:sz w:val="28"/>
          <w:szCs w:val="28"/>
        </w:rPr>
        <w:tab/>
      </w:r>
      <w:r w:rsidR="00D842EC" w:rsidRPr="00885500">
        <w:rPr>
          <w:sz w:val="28"/>
          <w:szCs w:val="28"/>
        </w:rPr>
        <w:t xml:space="preserve">Отделу по управлению имуществом и землеустройству опубликовать </w:t>
      </w:r>
      <w:r>
        <w:rPr>
          <w:sz w:val="28"/>
          <w:szCs w:val="28"/>
        </w:rPr>
        <w:t>И</w:t>
      </w:r>
      <w:r w:rsidR="0034646D" w:rsidRPr="0034646D">
        <w:rPr>
          <w:sz w:val="28"/>
          <w:szCs w:val="28"/>
        </w:rPr>
        <w:t>нформацио</w:t>
      </w:r>
      <w:r>
        <w:rPr>
          <w:sz w:val="28"/>
          <w:szCs w:val="28"/>
        </w:rPr>
        <w:t xml:space="preserve">нное сообщение </w:t>
      </w:r>
      <w:r w:rsidR="0034646D" w:rsidRPr="0034646D">
        <w:rPr>
          <w:sz w:val="28"/>
          <w:szCs w:val="28"/>
        </w:rPr>
        <w:t xml:space="preserve">на </w:t>
      </w:r>
      <w:r w:rsidR="00B3367B">
        <w:rPr>
          <w:iCs/>
          <w:sz w:val="28"/>
          <w:szCs w:val="28"/>
        </w:rPr>
        <w:t>официальном сайте</w:t>
      </w:r>
      <w:r w:rsidRPr="002927CD">
        <w:rPr>
          <w:iCs/>
          <w:sz w:val="28"/>
          <w:szCs w:val="28"/>
        </w:rPr>
        <w:t xml:space="preserve"> ГИС Торги </w:t>
      </w:r>
      <w:hyperlink r:id="rId8" w:history="1">
        <w:r w:rsidRPr="002927CD">
          <w:rPr>
            <w:rStyle w:val="ac"/>
            <w:color w:val="auto"/>
            <w:sz w:val="28"/>
            <w:szCs w:val="28"/>
            <w:u w:val="none"/>
          </w:rPr>
          <w:t>https://torgi.gov.ru/new/public</w:t>
        </w:r>
      </w:hyperlink>
      <w:r w:rsidR="003464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27CD">
        <w:rPr>
          <w:sz w:val="28"/>
          <w:szCs w:val="28"/>
        </w:rPr>
        <w:t xml:space="preserve">официальном сайте органов местного  самоуправления МО «Поселок Вольгинский» </w:t>
      </w:r>
      <w:hyperlink r:id="rId9" w:history="1">
        <w:r w:rsidRPr="002927CD">
          <w:rPr>
            <w:sz w:val="28"/>
            <w:szCs w:val="28"/>
          </w:rPr>
          <w:t>https://volginskiy.com</w:t>
        </w:r>
      </w:hyperlink>
      <w:r>
        <w:rPr>
          <w:sz w:val="28"/>
          <w:szCs w:val="28"/>
        </w:rPr>
        <w:t>.</w:t>
      </w:r>
    </w:p>
    <w:p w:rsidR="009B404D" w:rsidRPr="009B404D" w:rsidRDefault="002927CD" w:rsidP="0045316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404D" w:rsidRPr="009B4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1753">
        <w:rPr>
          <w:rFonts w:ascii="Times New Roman" w:eastAsia="Times New Roman" w:hAnsi="Times New Roman" w:cs="Times New Roman"/>
          <w:sz w:val="28"/>
          <w:szCs w:val="28"/>
        </w:rPr>
        <w:tab/>
      </w:r>
      <w:r w:rsidR="009B404D" w:rsidRPr="009B404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68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9B404D" w:rsidRPr="009B404D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D842EC" w:rsidRDefault="002927CD" w:rsidP="00453165">
      <w:pPr>
        <w:pStyle w:val="ab"/>
        <w:tabs>
          <w:tab w:val="left" w:pos="0"/>
        </w:tabs>
        <w:spacing w:before="120"/>
        <w:ind w:left="0" w:firstLine="567"/>
        <w:jc w:val="both"/>
        <w:rPr>
          <w:sz w:val="28"/>
        </w:rPr>
      </w:pPr>
      <w:r>
        <w:rPr>
          <w:sz w:val="28"/>
        </w:rPr>
        <w:t>5</w:t>
      </w:r>
      <w:r w:rsidR="00651753">
        <w:rPr>
          <w:sz w:val="28"/>
        </w:rPr>
        <w:t>.</w:t>
      </w:r>
      <w:r w:rsidR="00651753">
        <w:rPr>
          <w:sz w:val="28"/>
        </w:rPr>
        <w:tab/>
      </w:r>
      <w:r w:rsidR="00D842EC" w:rsidRPr="00557F89">
        <w:rPr>
          <w:sz w:val="28"/>
        </w:rPr>
        <w:t>Постановление вступает в силу со дня его подписания.</w:t>
      </w:r>
    </w:p>
    <w:p w:rsidR="00810B8F" w:rsidRDefault="00810B8F" w:rsidP="00453165">
      <w:pPr>
        <w:pStyle w:val="ab"/>
        <w:tabs>
          <w:tab w:val="left" w:pos="0"/>
        </w:tabs>
        <w:spacing w:before="120"/>
        <w:ind w:left="0" w:firstLine="567"/>
        <w:jc w:val="both"/>
        <w:rPr>
          <w:sz w:val="28"/>
        </w:rPr>
      </w:pPr>
    </w:p>
    <w:p w:rsidR="00810B8F" w:rsidRDefault="00810B8F" w:rsidP="00453165">
      <w:pPr>
        <w:pStyle w:val="ab"/>
        <w:tabs>
          <w:tab w:val="left" w:pos="0"/>
        </w:tabs>
        <w:spacing w:before="120"/>
        <w:ind w:left="0" w:firstLine="567"/>
        <w:jc w:val="both"/>
        <w:rPr>
          <w:sz w:val="28"/>
        </w:rPr>
      </w:pPr>
    </w:p>
    <w:p w:rsidR="00810B8F" w:rsidRDefault="00810B8F" w:rsidP="00453165">
      <w:pPr>
        <w:pStyle w:val="ab"/>
        <w:tabs>
          <w:tab w:val="left" w:pos="0"/>
        </w:tabs>
        <w:spacing w:before="120"/>
        <w:ind w:left="0" w:firstLine="567"/>
        <w:jc w:val="both"/>
        <w:rPr>
          <w:sz w:val="28"/>
        </w:rPr>
      </w:pPr>
    </w:p>
    <w:p w:rsidR="00810B8F" w:rsidRDefault="00810B8F" w:rsidP="00810B8F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</w:t>
      </w:r>
      <w:r w:rsidR="003C4126">
        <w:rPr>
          <w:rFonts w:ascii="Times New Roman" w:hAnsi="Times New Roman"/>
          <w:b w:val="0"/>
          <w:sz w:val="28"/>
          <w:szCs w:val="28"/>
        </w:rPr>
        <w:t xml:space="preserve"> </w:t>
      </w:r>
      <w:r w:rsidR="009C0227">
        <w:rPr>
          <w:rFonts w:ascii="Times New Roman" w:hAnsi="Times New Roman"/>
          <w:b w:val="0"/>
          <w:sz w:val="28"/>
          <w:szCs w:val="28"/>
        </w:rPr>
        <w:t>администрации</w:t>
      </w:r>
    </w:p>
    <w:p w:rsidR="00810B8F" w:rsidRPr="00557F89" w:rsidRDefault="009C0227" w:rsidP="00810B8F">
      <w:pPr>
        <w:pStyle w:val="ab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  <w:szCs w:val="28"/>
        </w:rPr>
        <w:t>п</w:t>
      </w:r>
      <w:r w:rsidR="00810B8F" w:rsidRPr="00AD0762">
        <w:rPr>
          <w:sz w:val="28"/>
          <w:szCs w:val="28"/>
        </w:rPr>
        <w:t>осел</w:t>
      </w:r>
      <w:r w:rsidR="00E4764D">
        <w:rPr>
          <w:sz w:val="28"/>
          <w:szCs w:val="28"/>
        </w:rPr>
        <w:t>ка Вольгинский</w:t>
      </w:r>
      <w:r w:rsidR="002927CD">
        <w:rPr>
          <w:sz w:val="28"/>
          <w:szCs w:val="28"/>
        </w:rPr>
        <w:tab/>
      </w:r>
      <w:r w:rsidR="002927CD">
        <w:rPr>
          <w:sz w:val="28"/>
          <w:szCs w:val="28"/>
        </w:rPr>
        <w:tab/>
      </w:r>
      <w:r w:rsidR="002927CD">
        <w:rPr>
          <w:sz w:val="28"/>
          <w:szCs w:val="28"/>
        </w:rPr>
        <w:tab/>
      </w:r>
      <w:r w:rsidR="002927CD">
        <w:rPr>
          <w:sz w:val="28"/>
          <w:szCs w:val="28"/>
        </w:rPr>
        <w:tab/>
      </w:r>
      <w:r w:rsidR="002927CD">
        <w:rPr>
          <w:sz w:val="28"/>
          <w:szCs w:val="28"/>
        </w:rPr>
        <w:tab/>
      </w:r>
      <w:r w:rsidR="002927CD">
        <w:rPr>
          <w:sz w:val="28"/>
          <w:szCs w:val="28"/>
        </w:rPr>
        <w:tab/>
      </w:r>
      <w:r w:rsidR="002927CD">
        <w:rPr>
          <w:sz w:val="28"/>
          <w:szCs w:val="28"/>
        </w:rPr>
        <w:tab/>
      </w:r>
      <w:r w:rsidR="002927CD">
        <w:rPr>
          <w:sz w:val="28"/>
          <w:szCs w:val="28"/>
        </w:rPr>
        <w:tab/>
        <w:t xml:space="preserve">   </w:t>
      </w:r>
      <w:r w:rsidR="003C4126">
        <w:rPr>
          <w:sz w:val="28"/>
          <w:szCs w:val="28"/>
        </w:rPr>
        <w:t xml:space="preserve"> </w:t>
      </w:r>
      <w:r w:rsidR="002927CD">
        <w:rPr>
          <w:sz w:val="28"/>
          <w:szCs w:val="28"/>
        </w:rPr>
        <w:t xml:space="preserve">   С</w:t>
      </w:r>
      <w:r w:rsidR="00E4764D">
        <w:rPr>
          <w:sz w:val="28"/>
          <w:szCs w:val="28"/>
        </w:rPr>
        <w:t>.В.Г</w:t>
      </w:r>
      <w:r w:rsidR="002927CD">
        <w:rPr>
          <w:sz w:val="28"/>
          <w:szCs w:val="28"/>
        </w:rPr>
        <w:t>уляев</w:t>
      </w:r>
    </w:p>
    <w:p w:rsidR="005C677E" w:rsidRDefault="005C677E">
      <w:pPr>
        <w:rPr>
          <w:rFonts w:ascii="Times New Roman" w:hAnsi="Times New Roman" w:cs="Times New Roman"/>
          <w:sz w:val="28"/>
          <w:szCs w:val="28"/>
        </w:rPr>
      </w:pPr>
    </w:p>
    <w:p w:rsidR="00CF78FF" w:rsidRDefault="00CF78FF">
      <w:pPr>
        <w:rPr>
          <w:rFonts w:ascii="Times New Roman" w:hAnsi="Times New Roman" w:cs="Times New Roman"/>
          <w:sz w:val="28"/>
          <w:szCs w:val="28"/>
        </w:rPr>
      </w:pPr>
    </w:p>
    <w:p w:rsidR="00CF78FF" w:rsidRDefault="00CF78FF">
      <w:pPr>
        <w:rPr>
          <w:rFonts w:ascii="Times New Roman" w:hAnsi="Times New Roman" w:cs="Times New Roman"/>
          <w:sz w:val="28"/>
          <w:szCs w:val="28"/>
        </w:rPr>
      </w:pPr>
    </w:p>
    <w:p w:rsidR="00CF78FF" w:rsidRDefault="00CF78FF">
      <w:pPr>
        <w:rPr>
          <w:rFonts w:ascii="Times New Roman" w:hAnsi="Times New Roman" w:cs="Times New Roman"/>
          <w:sz w:val="28"/>
          <w:szCs w:val="28"/>
        </w:rPr>
      </w:pPr>
    </w:p>
    <w:p w:rsidR="00CF78FF" w:rsidRDefault="00CF78FF">
      <w:pPr>
        <w:rPr>
          <w:rFonts w:ascii="Times New Roman" w:hAnsi="Times New Roman" w:cs="Times New Roman"/>
          <w:sz w:val="28"/>
          <w:szCs w:val="28"/>
        </w:rPr>
      </w:pPr>
    </w:p>
    <w:p w:rsidR="00CF78FF" w:rsidRDefault="00CF78FF">
      <w:pPr>
        <w:rPr>
          <w:rFonts w:ascii="Times New Roman" w:hAnsi="Times New Roman" w:cs="Times New Roman"/>
          <w:sz w:val="28"/>
          <w:szCs w:val="28"/>
        </w:rPr>
      </w:pPr>
    </w:p>
    <w:p w:rsidR="00CF78FF" w:rsidRDefault="00CF78FF">
      <w:pPr>
        <w:rPr>
          <w:rFonts w:ascii="Times New Roman" w:hAnsi="Times New Roman" w:cs="Times New Roman"/>
          <w:sz w:val="28"/>
          <w:szCs w:val="28"/>
        </w:rPr>
      </w:pPr>
    </w:p>
    <w:p w:rsidR="00CF78FF" w:rsidRDefault="00CF78FF">
      <w:pPr>
        <w:rPr>
          <w:rFonts w:ascii="Times New Roman" w:hAnsi="Times New Roman" w:cs="Times New Roman"/>
          <w:sz w:val="28"/>
          <w:szCs w:val="28"/>
        </w:rPr>
      </w:pPr>
    </w:p>
    <w:p w:rsidR="00CF78FF" w:rsidRDefault="00CF78FF">
      <w:pPr>
        <w:rPr>
          <w:rFonts w:ascii="Times New Roman" w:hAnsi="Times New Roman" w:cs="Times New Roman"/>
          <w:sz w:val="28"/>
          <w:szCs w:val="28"/>
        </w:rPr>
      </w:pPr>
    </w:p>
    <w:p w:rsidR="00CF78FF" w:rsidRDefault="00CF78FF">
      <w:pPr>
        <w:rPr>
          <w:rFonts w:ascii="Times New Roman" w:hAnsi="Times New Roman" w:cs="Times New Roman"/>
          <w:sz w:val="28"/>
          <w:szCs w:val="28"/>
        </w:rPr>
      </w:pPr>
    </w:p>
    <w:p w:rsidR="00CF78FF" w:rsidRDefault="00CF78FF">
      <w:pPr>
        <w:rPr>
          <w:rFonts w:ascii="Times New Roman" w:hAnsi="Times New Roman" w:cs="Times New Roman"/>
          <w:sz w:val="28"/>
          <w:szCs w:val="28"/>
        </w:rPr>
      </w:pPr>
    </w:p>
    <w:p w:rsidR="00CF78FF" w:rsidRDefault="00CF78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64" w:type="dxa"/>
        <w:tblLook w:val="01E0"/>
      </w:tblPr>
      <w:tblGrid>
        <w:gridCol w:w="5070"/>
        <w:gridCol w:w="4794"/>
      </w:tblGrid>
      <w:tr w:rsidR="00CF78FF" w:rsidRPr="00CF78FF" w:rsidTr="00B2317D">
        <w:trPr>
          <w:trHeight w:val="1745"/>
        </w:trPr>
        <w:tc>
          <w:tcPr>
            <w:tcW w:w="5070" w:type="dxa"/>
          </w:tcPr>
          <w:p w:rsidR="00CF78FF" w:rsidRPr="00CF78FF" w:rsidRDefault="00CF78FF" w:rsidP="00CF78FF">
            <w:pPr>
              <w:tabs>
                <w:tab w:val="left" w:pos="180"/>
                <w:tab w:val="left" w:pos="3060"/>
              </w:tabs>
              <w:spacing w:after="0" w:line="240" w:lineRule="auto"/>
              <w:ind w:right="609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F78FF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ЗавизированО</w:t>
            </w:r>
          </w:p>
          <w:p w:rsidR="00CF78FF" w:rsidRPr="00CF78FF" w:rsidRDefault="00CF78FF" w:rsidP="00CF78FF">
            <w:pPr>
              <w:tabs>
                <w:tab w:val="left" w:pos="180"/>
                <w:tab w:val="left" w:pos="3060"/>
              </w:tabs>
              <w:spacing w:after="0" w:line="240" w:lineRule="auto"/>
              <w:ind w:right="609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F78FF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CF78FF" w:rsidRPr="000B7AA5" w:rsidRDefault="00CF78FF" w:rsidP="00CF78FF">
            <w:pPr>
              <w:tabs>
                <w:tab w:val="left" w:pos="180"/>
                <w:tab w:val="left" w:pos="3060"/>
              </w:tabs>
              <w:spacing w:after="0" w:line="240" w:lineRule="auto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CF78FF">
              <w:rPr>
                <w:rFonts w:ascii="Times New Roman" w:hAnsi="Times New Roman" w:cs="Times New Roman"/>
                <w:caps/>
                <w:sz w:val="28"/>
                <w:szCs w:val="28"/>
              </w:rPr>
              <w:t>З</w:t>
            </w:r>
            <w:r w:rsidRPr="00CF78FF">
              <w:rPr>
                <w:rFonts w:ascii="Times New Roman" w:hAnsi="Times New Roman" w:cs="Times New Roman"/>
                <w:sz w:val="28"/>
                <w:szCs w:val="28"/>
              </w:rPr>
              <w:t>аместитель главы по финансово-экономическим вопросам</w:t>
            </w:r>
            <w:r w:rsidR="000B7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7AA5" w:rsidRPr="000B7AA5">
              <w:rPr>
                <w:rFonts w:ascii="Times New Roman" w:hAnsi="Times New Roman" w:cs="Times New Roman"/>
                <w:sz w:val="28"/>
                <w:szCs w:val="28"/>
              </w:rPr>
              <w:t>заведующий финансовым отделом</w:t>
            </w:r>
          </w:p>
          <w:p w:rsidR="00CF78FF" w:rsidRPr="00CF78FF" w:rsidRDefault="00CF78FF" w:rsidP="00CF78FF">
            <w:pPr>
              <w:tabs>
                <w:tab w:val="left" w:pos="180"/>
                <w:tab w:val="left" w:pos="3060"/>
              </w:tabs>
              <w:spacing w:after="0" w:line="240" w:lineRule="auto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8FF" w:rsidRPr="00CF78FF" w:rsidRDefault="00CF78FF" w:rsidP="00CF78FF">
            <w:pPr>
              <w:tabs>
                <w:tab w:val="left" w:pos="180"/>
                <w:tab w:val="left" w:pos="3060"/>
              </w:tabs>
              <w:spacing w:after="0" w:line="240" w:lineRule="auto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  <w:r w:rsidRPr="00CF78F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0B7A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F78F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B7AA5">
              <w:rPr>
                <w:rFonts w:ascii="Times New Roman" w:hAnsi="Times New Roman" w:cs="Times New Roman"/>
                <w:sz w:val="28"/>
                <w:szCs w:val="28"/>
              </w:rPr>
              <w:t>Г.Б</w:t>
            </w:r>
            <w:r w:rsidRPr="00CF78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7AA5">
              <w:rPr>
                <w:rFonts w:ascii="Times New Roman" w:hAnsi="Times New Roman" w:cs="Times New Roman"/>
                <w:sz w:val="28"/>
                <w:szCs w:val="28"/>
              </w:rPr>
              <w:t>Солдатова</w:t>
            </w:r>
          </w:p>
          <w:p w:rsidR="00CF78FF" w:rsidRPr="00CF78FF" w:rsidRDefault="00CF78FF" w:rsidP="00CF78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«____»_________________20___ г.</w:t>
            </w:r>
          </w:p>
          <w:p w:rsidR="00CF78FF" w:rsidRPr="00CF78FF" w:rsidRDefault="00CF78FF" w:rsidP="00CF78FF">
            <w:pPr>
              <w:tabs>
                <w:tab w:val="left" w:pos="180"/>
                <w:tab w:val="left" w:pos="3060"/>
              </w:tabs>
              <w:spacing w:after="0" w:line="240" w:lineRule="auto"/>
              <w:ind w:right="609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CF78FF" w:rsidRPr="00CF78FF" w:rsidRDefault="00CF78FF" w:rsidP="00CF78FF">
            <w:pPr>
              <w:tabs>
                <w:tab w:val="left" w:pos="180"/>
                <w:tab w:val="left" w:pos="3060"/>
              </w:tabs>
              <w:spacing w:after="0" w:line="240" w:lineRule="auto"/>
              <w:ind w:right="609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CF78FF" w:rsidRPr="00CF78FF" w:rsidRDefault="00CF78FF" w:rsidP="00CF7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8FF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управлению имуществом и землеустройству</w:t>
            </w:r>
          </w:p>
          <w:p w:rsidR="00CF78FF" w:rsidRPr="00CF78FF" w:rsidRDefault="00CF78FF" w:rsidP="00CF7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8FF" w:rsidRPr="00CF78FF" w:rsidRDefault="00CF78FF" w:rsidP="00CF7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8FF">
              <w:rPr>
                <w:rFonts w:ascii="Times New Roman" w:hAnsi="Times New Roman" w:cs="Times New Roman"/>
                <w:sz w:val="28"/>
                <w:szCs w:val="28"/>
              </w:rPr>
              <w:t>___________________К.А. Никифорова</w:t>
            </w:r>
          </w:p>
          <w:p w:rsidR="00CF78FF" w:rsidRPr="00CF78FF" w:rsidRDefault="00CF78FF" w:rsidP="00CF7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8FF">
              <w:rPr>
                <w:rFonts w:ascii="Times New Roman" w:hAnsi="Times New Roman" w:cs="Times New Roman"/>
                <w:sz w:val="28"/>
                <w:szCs w:val="28"/>
              </w:rPr>
              <w:t>«____»_____________20___г.</w:t>
            </w:r>
          </w:p>
          <w:p w:rsidR="00CF78FF" w:rsidRPr="00CF78FF" w:rsidRDefault="00CF78FF" w:rsidP="00CF78FF">
            <w:pPr>
              <w:spacing w:after="0" w:line="240" w:lineRule="auto"/>
              <w:ind w:right="6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78FF" w:rsidRPr="00CF78FF" w:rsidRDefault="00CF78FF" w:rsidP="00CF78FF">
            <w:pPr>
              <w:spacing w:after="0" w:line="240" w:lineRule="auto"/>
              <w:ind w:right="6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78FF" w:rsidRPr="00CF78FF" w:rsidRDefault="00CF78FF" w:rsidP="00CF78FF">
            <w:pPr>
              <w:spacing w:after="0" w:line="240" w:lineRule="auto"/>
              <w:ind w:right="6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организационно-правовым отделом</w:t>
            </w:r>
          </w:p>
          <w:p w:rsidR="00CF78FF" w:rsidRPr="00CF78FF" w:rsidRDefault="00CF78FF" w:rsidP="00CF78FF">
            <w:pPr>
              <w:spacing w:after="0" w:line="240" w:lineRule="auto"/>
              <w:ind w:right="6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78FF" w:rsidRPr="00CF78FF" w:rsidRDefault="00CF78FF" w:rsidP="00CF78FF">
            <w:pPr>
              <w:tabs>
                <w:tab w:val="left" w:pos="4140"/>
                <w:tab w:val="left" w:pos="4500"/>
              </w:tabs>
              <w:spacing w:after="0" w:line="240" w:lineRule="auto"/>
              <w:ind w:right="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 Ю.П. Скотникова</w:t>
            </w:r>
          </w:p>
          <w:p w:rsidR="00CF78FF" w:rsidRPr="00CF78FF" w:rsidRDefault="00CF78FF" w:rsidP="00CF78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«____»_________________20___ г.</w:t>
            </w:r>
          </w:p>
          <w:p w:rsidR="00CF78FF" w:rsidRPr="00CF78FF" w:rsidRDefault="00CF78FF" w:rsidP="00CF78FF">
            <w:pPr>
              <w:tabs>
                <w:tab w:val="left" w:pos="180"/>
                <w:tab w:val="left" w:pos="3060"/>
              </w:tabs>
              <w:spacing w:after="0" w:line="240" w:lineRule="auto"/>
              <w:ind w:righ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F78FF" w:rsidRPr="00CF78FF" w:rsidRDefault="00CF78FF" w:rsidP="00CF78FF">
            <w:pPr>
              <w:tabs>
                <w:tab w:val="left" w:pos="180"/>
                <w:tab w:val="left" w:pos="3060"/>
              </w:tabs>
              <w:spacing w:after="0" w:line="240" w:lineRule="auto"/>
              <w:ind w:righ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8FF" w:rsidRPr="00CF78FF" w:rsidRDefault="00CF78FF" w:rsidP="00CF78FF">
            <w:pPr>
              <w:spacing w:after="0" w:line="240" w:lineRule="auto"/>
              <w:ind w:right="6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r w:rsidRPr="00CF78FF">
              <w:rPr>
                <w:rFonts w:ascii="Times New Roman" w:hAnsi="Times New Roman" w:cs="Times New Roman"/>
                <w:sz w:val="28"/>
                <w:szCs w:val="28"/>
              </w:rPr>
              <w:t>еститель з</w:t>
            </w:r>
            <w:r w:rsidRPr="00CF7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аведующего организационно-правовым </w:t>
            </w:r>
            <w:r w:rsidR="00C21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F7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тделом, юрист</w:t>
            </w:r>
          </w:p>
          <w:p w:rsidR="00CF78FF" w:rsidRPr="00CF78FF" w:rsidRDefault="00CF78FF" w:rsidP="00CF78FF">
            <w:pPr>
              <w:spacing w:after="0" w:line="240" w:lineRule="auto"/>
              <w:ind w:right="6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78FF" w:rsidRPr="00CF78FF" w:rsidRDefault="00CF78FF" w:rsidP="00CF78FF">
            <w:pPr>
              <w:tabs>
                <w:tab w:val="left" w:pos="4140"/>
                <w:tab w:val="left" w:pos="4500"/>
              </w:tabs>
              <w:spacing w:after="0" w:line="240" w:lineRule="auto"/>
              <w:ind w:right="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 С.Е.Тимофеев</w:t>
            </w:r>
          </w:p>
          <w:p w:rsidR="00CF78FF" w:rsidRPr="00CF78FF" w:rsidRDefault="00CF78FF" w:rsidP="00CF78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«____»_________________20___ г.</w:t>
            </w:r>
          </w:p>
          <w:p w:rsidR="00CF78FF" w:rsidRPr="00CF78FF" w:rsidRDefault="00CF78FF" w:rsidP="00CF78FF">
            <w:pPr>
              <w:tabs>
                <w:tab w:val="left" w:pos="180"/>
                <w:tab w:val="left" w:pos="3060"/>
              </w:tabs>
              <w:spacing w:after="0" w:line="240" w:lineRule="auto"/>
              <w:ind w:righ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8FF" w:rsidRPr="00CF78FF" w:rsidRDefault="00CF78FF" w:rsidP="00CF78FF">
            <w:pPr>
              <w:spacing w:after="0" w:line="240" w:lineRule="auto"/>
              <w:ind w:right="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CF78FF" w:rsidRPr="00CF78FF" w:rsidRDefault="00CF78FF" w:rsidP="00CF78F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F78FF">
              <w:rPr>
                <w:rFonts w:ascii="Times New Roman" w:hAnsi="Times New Roman" w:cs="Times New Roman"/>
                <w:caps/>
                <w:sz w:val="28"/>
                <w:szCs w:val="28"/>
              </w:rPr>
              <w:t>Согласовано</w:t>
            </w:r>
          </w:p>
          <w:p w:rsidR="00CF78FF" w:rsidRPr="00CF78FF" w:rsidRDefault="00CF78FF" w:rsidP="00CF7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8FF" w:rsidRPr="00CF78FF" w:rsidRDefault="00CF78FF" w:rsidP="00CF7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8FF" w:rsidRPr="00CF78FF" w:rsidRDefault="00CF78FF" w:rsidP="00CF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FF">
        <w:rPr>
          <w:rFonts w:ascii="Times New Roman" w:hAnsi="Times New Roman" w:cs="Times New Roman"/>
          <w:sz w:val="28"/>
          <w:szCs w:val="28"/>
        </w:rPr>
        <w:t xml:space="preserve"> Соответствие текста файла и оригинала документа ___________________ подтверждаю                                                                      (подпись исполнителя)</w:t>
      </w:r>
    </w:p>
    <w:p w:rsidR="00CF78FF" w:rsidRPr="00CF78FF" w:rsidRDefault="00CF78FF" w:rsidP="00CF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FF" w:rsidRPr="00CF78FF" w:rsidRDefault="00CF78FF" w:rsidP="00CF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FF">
        <w:rPr>
          <w:rFonts w:ascii="Times New Roman" w:hAnsi="Times New Roman" w:cs="Times New Roman"/>
          <w:sz w:val="28"/>
          <w:szCs w:val="28"/>
        </w:rPr>
        <w:t xml:space="preserve">Исп. Польшина Т.Г. –  заместитель заведующего отделом по управлению имуществом и землеустройству </w:t>
      </w:r>
    </w:p>
    <w:p w:rsidR="00CF78FF" w:rsidRPr="00CF78FF" w:rsidRDefault="00CF78FF" w:rsidP="00CF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FF">
        <w:rPr>
          <w:rFonts w:ascii="Times New Roman" w:hAnsi="Times New Roman" w:cs="Times New Roman"/>
          <w:sz w:val="28"/>
          <w:szCs w:val="28"/>
        </w:rPr>
        <w:t>т. 7-13-05</w:t>
      </w:r>
    </w:p>
    <w:p w:rsidR="00CF78FF" w:rsidRPr="00CF78FF" w:rsidRDefault="00CF78FF" w:rsidP="00CF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FF" w:rsidRPr="00CF78FF" w:rsidRDefault="00CF78FF" w:rsidP="00CF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FF" w:rsidRPr="00CF78FF" w:rsidRDefault="00CF78FF" w:rsidP="00CF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FF" w:rsidRDefault="00CF78FF" w:rsidP="00CF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FF" w:rsidRPr="00CF78FF" w:rsidRDefault="00CF78FF" w:rsidP="00CF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8FF" w:rsidRPr="00CF78FF" w:rsidRDefault="00CF78FF" w:rsidP="00CF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FF">
        <w:rPr>
          <w:rFonts w:ascii="Times New Roman" w:hAnsi="Times New Roman" w:cs="Times New Roman"/>
          <w:sz w:val="28"/>
          <w:szCs w:val="28"/>
        </w:rPr>
        <w:t>Разослано:</w:t>
      </w:r>
    </w:p>
    <w:p w:rsidR="00CF78FF" w:rsidRPr="00CF78FF" w:rsidRDefault="00CF78FF" w:rsidP="00CF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FF">
        <w:rPr>
          <w:rFonts w:ascii="Times New Roman" w:hAnsi="Times New Roman" w:cs="Times New Roman"/>
          <w:sz w:val="28"/>
          <w:szCs w:val="28"/>
        </w:rPr>
        <w:t>Дело – 2 экз.</w:t>
      </w:r>
    </w:p>
    <w:p w:rsidR="00CF78FF" w:rsidRPr="00CF78FF" w:rsidRDefault="00CF78FF" w:rsidP="00CF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8FF">
        <w:rPr>
          <w:rFonts w:ascii="Times New Roman" w:hAnsi="Times New Roman" w:cs="Times New Roman"/>
          <w:sz w:val="28"/>
          <w:szCs w:val="28"/>
        </w:rPr>
        <w:t>ОУИиЗ – 1 экз.</w:t>
      </w:r>
    </w:p>
    <w:sectPr w:rsidR="00CF78FF" w:rsidRPr="00CF78FF" w:rsidSect="002927CD"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C38" w:rsidRDefault="00535C38" w:rsidP="00E4764D">
      <w:pPr>
        <w:spacing w:after="0" w:line="240" w:lineRule="auto"/>
      </w:pPr>
      <w:r>
        <w:separator/>
      </w:r>
    </w:p>
  </w:endnote>
  <w:endnote w:type="continuationSeparator" w:id="1">
    <w:p w:rsidR="00535C38" w:rsidRDefault="00535C38" w:rsidP="00E4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C38" w:rsidRDefault="00535C38" w:rsidP="00E4764D">
      <w:pPr>
        <w:spacing w:after="0" w:line="240" w:lineRule="auto"/>
      </w:pPr>
      <w:r>
        <w:separator/>
      </w:r>
    </w:p>
  </w:footnote>
  <w:footnote w:type="continuationSeparator" w:id="1">
    <w:p w:rsidR="00535C38" w:rsidRDefault="00535C38" w:rsidP="00E4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06033"/>
    </w:sdtPr>
    <w:sdtContent>
      <w:p w:rsidR="00E4764D" w:rsidRDefault="001826D7">
        <w:pPr>
          <w:pStyle w:val="ad"/>
          <w:jc w:val="center"/>
        </w:pPr>
        <w:r>
          <w:fldChar w:fldCharType="begin"/>
        </w:r>
        <w:r w:rsidR="002659F8">
          <w:instrText xml:space="preserve"> PAGE   \* MERGEFORMAT </w:instrText>
        </w:r>
        <w:r>
          <w:fldChar w:fldCharType="separate"/>
        </w:r>
        <w:r w:rsidR="00B336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7908"/>
    <w:multiLevelType w:val="multilevel"/>
    <w:tmpl w:val="8EF4BAA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5B2152E9"/>
    <w:multiLevelType w:val="hybridMultilevel"/>
    <w:tmpl w:val="6F1E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8D6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22A"/>
    <w:rsid w:val="00025F5D"/>
    <w:rsid w:val="00031F73"/>
    <w:rsid w:val="000329DD"/>
    <w:rsid w:val="00037D13"/>
    <w:rsid w:val="00062D60"/>
    <w:rsid w:val="00071287"/>
    <w:rsid w:val="000728B0"/>
    <w:rsid w:val="00081BAB"/>
    <w:rsid w:val="00094E74"/>
    <w:rsid w:val="00095742"/>
    <w:rsid w:val="000A08FB"/>
    <w:rsid w:val="000A69B5"/>
    <w:rsid w:val="000B7AA5"/>
    <w:rsid w:val="000E7FC8"/>
    <w:rsid w:val="00100A83"/>
    <w:rsid w:val="001017A9"/>
    <w:rsid w:val="00133CCE"/>
    <w:rsid w:val="00143219"/>
    <w:rsid w:val="0015511B"/>
    <w:rsid w:val="001826D7"/>
    <w:rsid w:val="00193B83"/>
    <w:rsid w:val="0019783C"/>
    <w:rsid w:val="001A6EA1"/>
    <w:rsid w:val="001B547F"/>
    <w:rsid w:val="001F4066"/>
    <w:rsid w:val="00212936"/>
    <w:rsid w:val="00254944"/>
    <w:rsid w:val="002659F8"/>
    <w:rsid w:val="00272A3D"/>
    <w:rsid w:val="0027363D"/>
    <w:rsid w:val="00281024"/>
    <w:rsid w:val="00283400"/>
    <w:rsid w:val="002927CD"/>
    <w:rsid w:val="002B30EF"/>
    <w:rsid w:val="002C0530"/>
    <w:rsid w:val="002D3205"/>
    <w:rsid w:val="002F0A89"/>
    <w:rsid w:val="002F7064"/>
    <w:rsid w:val="00310240"/>
    <w:rsid w:val="003431A1"/>
    <w:rsid w:val="0034646D"/>
    <w:rsid w:val="003630E2"/>
    <w:rsid w:val="00363CE4"/>
    <w:rsid w:val="00365A5C"/>
    <w:rsid w:val="0037550A"/>
    <w:rsid w:val="00382F5A"/>
    <w:rsid w:val="003A0B50"/>
    <w:rsid w:val="003C04C9"/>
    <w:rsid w:val="003C4126"/>
    <w:rsid w:val="003D1469"/>
    <w:rsid w:val="003D4221"/>
    <w:rsid w:val="0040204F"/>
    <w:rsid w:val="00414993"/>
    <w:rsid w:val="00453165"/>
    <w:rsid w:val="00454F34"/>
    <w:rsid w:val="00455FAA"/>
    <w:rsid w:val="00465B6F"/>
    <w:rsid w:val="00490F53"/>
    <w:rsid w:val="00493569"/>
    <w:rsid w:val="004A3798"/>
    <w:rsid w:val="004C3850"/>
    <w:rsid w:val="004E43C7"/>
    <w:rsid w:val="004F465B"/>
    <w:rsid w:val="005269C4"/>
    <w:rsid w:val="00527604"/>
    <w:rsid w:val="00535C38"/>
    <w:rsid w:val="005404E3"/>
    <w:rsid w:val="00562EEC"/>
    <w:rsid w:val="00585007"/>
    <w:rsid w:val="0058754D"/>
    <w:rsid w:val="0059543A"/>
    <w:rsid w:val="005A1B0F"/>
    <w:rsid w:val="005B20C5"/>
    <w:rsid w:val="005B484F"/>
    <w:rsid w:val="005C1AAC"/>
    <w:rsid w:val="005C677E"/>
    <w:rsid w:val="00621E9D"/>
    <w:rsid w:val="00626E6C"/>
    <w:rsid w:val="006370AB"/>
    <w:rsid w:val="00645498"/>
    <w:rsid w:val="00651753"/>
    <w:rsid w:val="00683D78"/>
    <w:rsid w:val="00685C7F"/>
    <w:rsid w:val="00694AA7"/>
    <w:rsid w:val="006A49C2"/>
    <w:rsid w:val="006B7466"/>
    <w:rsid w:val="006D67B3"/>
    <w:rsid w:val="006E659E"/>
    <w:rsid w:val="006F682A"/>
    <w:rsid w:val="007134D4"/>
    <w:rsid w:val="007173EA"/>
    <w:rsid w:val="00747A65"/>
    <w:rsid w:val="0075798A"/>
    <w:rsid w:val="007B32C9"/>
    <w:rsid w:val="007B4B3F"/>
    <w:rsid w:val="007C24CA"/>
    <w:rsid w:val="007D34DE"/>
    <w:rsid w:val="007F6F9B"/>
    <w:rsid w:val="00810B8F"/>
    <w:rsid w:val="008135D8"/>
    <w:rsid w:val="00815295"/>
    <w:rsid w:val="00816754"/>
    <w:rsid w:val="00817D01"/>
    <w:rsid w:val="00820194"/>
    <w:rsid w:val="00840B15"/>
    <w:rsid w:val="00860E86"/>
    <w:rsid w:val="008636C7"/>
    <w:rsid w:val="008815C8"/>
    <w:rsid w:val="008A4B1E"/>
    <w:rsid w:val="008B1927"/>
    <w:rsid w:val="009157A9"/>
    <w:rsid w:val="00924FC4"/>
    <w:rsid w:val="00925D4E"/>
    <w:rsid w:val="0095325E"/>
    <w:rsid w:val="00994BE0"/>
    <w:rsid w:val="009B404D"/>
    <w:rsid w:val="009C0227"/>
    <w:rsid w:val="009D12C1"/>
    <w:rsid w:val="009D6F07"/>
    <w:rsid w:val="009D7D1C"/>
    <w:rsid w:val="009E587C"/>
    <w:rsid w:val="009E6D4E"/>
    <w:rsid w:val="009F36FF"/>
    <w:rsid w:val="00A05275"/>
    <w:rsid w:val="00A05C03"/>
    <w:rsid w:val="00A12C0E"/>
    <w:rsid w:val="00A138C5"/>
    <w:rsid w:val="00A20BCF"/>
    <w:rsid w:val="00A22D44"/>
    <w:rsid w:val="00A24C8B"/>
    <w:rsid w:val="00A258AC"/>
    <w:rsid w:val="00A2685D"/>
    <w:rsid w:val="00A361FB"/>
    <w:rsid w:val="00A36B12"/>
    <w:rsid w:val="00A66639"/>
    <w:rsid w:val="00A91892"/>
    <w:rsid w:val="00AC44A3"/>
    <w:rsid w:val="00AD18DB"/>
    <w:rsid w:val="00AD5FF1"/>
    <w:rsid w:val="00AE47F8"/>
    <w:rsid w:val="00AE5210"/>
    <w:rsid w:val="00B13ED0"/>
    <w:rsid w:val="00B144D2"/>
    <w:rsid w:val="00B14A88"/>
    <w:rsid w:val="00B3367B"/>
    <w:rsid w:val="00B722CA"/>
    <w:rsid w:val="00B732B7"/>
    <w:rsid w:val="00B82492"/>
    <w:rsid w:val="00BB364A"/>
    <w:rsid w:val="00BB57FC"/>
    <w:rsid w:val="00BC6868"/>
    <w:rsid w:val="00BD61AA"/>
    <w:rsid w:val="00BE0362"/>
    <w:rsid w:val="00BE287D"/>
    <w:rsid w:val="00BE3A9B"/>
    <w:rsid w:val="00C163EF"/>
    <w:rsid w:val="00C21DC9"/>
    <w:rsid w:val="00C27559"/>
    <w:rsid w:val="00C31266"/>
    <w:rsid w:val="00C379F3"/>
    <w:rsid w:val="00C96928"/>
    <w:rsid w:val="00CB48BC"/>
    <w:rsid w:val="00CE52BC"/>
    <w:rsid w:val="00CF5009"/>
    <w:rsid w:val="00CF78FF"/>
    <w:rsid w:val="00D01AD6"/>
    <w:rsid w:val="00D06540"/>
    <w:rsid w:val="00D11149"/>
    <w:rsid w:val="00D24672"/>
    <w:rsid w:val="00D701CA"/>
    <w:rsid w:val="00D76D00"/>
    <w:rsid w:val="00D842EC"/>
    <w:rsid w:val="00D9022A"/>
    <w:rsid w:val="00D9027C"/>
    <w:rsid w:val="00D95193"/>
    <w:rsid w:val="00DA5EDC"/>
    <w:rsid w:val="00DB24B8"/>
    <w:rsid w:val="00DB6007"/>
    <w:rsid w:val="00E1249D"/>
    <w:rsid w:val="00E24FCB"/>
    <w:rsid w:val="00E438D4"/>
    <w:rsid w:val="00E45ABB"/>
    <w:rsid w:val="00E4764D"/>
    <w:rsid w:val="00E72250"/>
    <w:rsid w:val="00E909BF"/>
    <w:rsid w:val="00EB6023"/>
    <w:rsid w:val="00EB61C5"/>
    <w:rsid w:val="00EC6390"/>
    <w:rsid w:val="00EC6D3E"/>
    <w:rsid w:val="00F04AD7"/>
    <w:rsid w:val="00F316C0"/>
    <w:rsid w:val="00F76DAD"/>
    <w:rsid w:val="00F803DD"/>
    <w:rsid w:val="00FD1A64"/>
    <w:rsid w:val="00FD5C67"/>
    <w:rsid w:val="00FE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78"/>
  </w:style>
  <w:style w:type="paragraph" w:styleId="1">
    <w:name w:val="heading 1"/>
    <w:basedOn w:val="a"/>
    <w:next w:val="a"/>
    <w:link w:val="10"/>
    <w:qFormat/>
    <w:rsid w:val="00810B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810B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2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2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D9022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D9022A"/>
    <w:pPr>
      <w:widowControl w:val="0"/>
      <w:tabs>
        <w:tab w:val="left" w:pos="720"/>
      </w:tabs>
      <w:spacing w:after="0" w:line="240" w:lineRule="atLeast"/>
      <w:ind w:right="4251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D9022A"/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9">
    <w:name w:val="Table Grid"/>
    <w:basedOn w:val="a1"/>
    <w:rsid w:val="00D8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D842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D842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842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4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9B404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10B8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810B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E4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764D"/>
  </w:style>
  <w:style w:type="paragraph" w:styleId="af">
    <w:name w:val="footer"/>
    <w:basedOn w:val="a"/>
    <w:link w:val="af0"/>
    <w:uiPriority w:val="99"/>
    <w:semiHidden/>
    <w:unhideWhenUsed/>
    <w:rsid w:val="00E4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4764D"/>
  </w:style>
  <w:style w:type="paragraph" w:styleId="af1">
    <w:name w:val="Normal (Web)"/>
    <w:aliases w:val="Обычный (Web),Обычный (веб) Знак Знак,Обычный (Web) Знак Знак Знак"/>
    <w:basedOn w:val="a"/>
    <w:link w:val="af2"/>
    <w:uiPriority w:val="99"/>
    <w:rsid w:val="0029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бычный (веб) Знак"/>
    <w:aliases w:val="Обычный (Web) Знак,Обычный (веб) Знак Знак Знак,Обычный (Web) Знак Знак Знак Знак"/>
    <w:link w:val="af1"/>
    <w:uiPriority w:val="99"/>
    <w:locked/>
    <w:rsid w:val="002927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nturovo.org/index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Конакова</dc:creator>
  <cp:keywords/>
  <dc:description/>
  <cp:lastModifiedBy>Татьяна Геннадьевна Польшина</cp:lastModifiedBy>
  <cp:revision>6</cp:revision>
  <cp:lastPrinted>2022-11-14T11:43:00Z</cp:lastPrinted>
  <dcterms:created xsi:type="dcterms:W3CDTF">2019-07-17T07:03:00Z</dcterms:created>
  <dcterms:modified xsi:type="dcterms:W3CDTF">2022-11-14T12:19:00Z</dcterms:modified>
</cp:coreProperties>
</file>